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3904"/>
        <w:gridCol w:w="1549"/>
        <w:gridCol w:w="1336"/>
        <w:gridCol w:w="1678"/>
        <w:gridCol w:w="2868"/>
        <w:gridCol w:w="2835"/>
      </w:tblGrid>
      <w:tr w:rsidR="00427807" w:rsidRPr="00A66793" w14:paraId="279494FC" w14:textId="77777777" w:rsidTr="002B4AE9">
        <w:trPr>
          <w:trHeight w:val="416"/>
        </w:trPr>
        <w:tc>
          <w:tcPr>
            <w:tcW w:w="14170" w:type="dxa"/>
            <w:gridSpan w:val="6"/>
            <w:shd w:val="clear" w:color="auto" w:fill="323E4F" w:themeFill="text2" w:themeFillShade="BF"/>
          </w:tcPr>
          <w:p w14:paraId="6E6158B2" w14:textId="4F319FAE" w:rsidR="00427807" w:rsidRPr="00A66793" w:rsidRDefault="00427807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99247165"/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202</w:t>
            </w:r>
            <w:r w:rsidR="002B4AE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-202</w:t>
            </w:r>
            <w:r w:rsidR="002B4AE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0479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BAHAR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YARIYILI</w:t>
            </w:r>
            <w:r w:rsidR="002B4AE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GASTRONOMİ VE MUTFAK SANATLARI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0479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FİNAL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TAKVİMİ</w:t>
            </w:r>
          </w:p>
        </w:tc>
      </w:tr>
      <w:tr w:rsidR="002B4AE9" w:rsidRPr="00A66793" w14:paraId="53F83616" w14:textId="77777777" w:rsidTr="00E82676">
        <w:tc>
          <w:tcPr>
            <w:tcW w:w="3904" w:type="dxa"/>
            <w:shd w:val="clear" w:color="auto" w:fill="D5DCE4" w:themeFill="text2" w:themeFillTint="33"/>
          </w:tcPr>
          <w:p w14:paraId="0A2445D1" w14:textId="1976093F" w:rsidR="002B4AE9" w:rsidRPr="00A66793" w:rsidRDefault="002B4AE9" w:rsidP="00A66793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2C97143B" w14:textId="4E8A42C8" w:rsidR="002B4AE9" w:rsidRPr="00A66793" w:rsidRDefault="002B4AE9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3AEFE2D7" w14:textId="783D6B3A" w:rsidR="002B4AE9" w:rsidRPr="00A66793" w:rsidRDefault="002B4AE9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29E10DBC" w14:textId="2F9247CD" w:rsidR="002B4AE9" w:rsidRPr="00A66793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471BC213" w14:textId="1EEC50DC" w:rsidR="002B4AE9" w:rsidRPr="00A66793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0EF123D4" w14:textId="372CEBEB" w:rsidR="002B4AE9" w:rsidRPr="00A66793" w:rsidRDefault="002B4AE9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2B4AE9" w:rsidRPr="00A66793" w14:paraId="6C9D12D7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743FBB10" w14:textId="27847B33" w:rsidR="002B4AE9" w:rsidRPr="00A66793" w:rsidRDefault="00BD12AB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Gıda Hijyeni ve Güvenliği</w:t>
            </w:r>
          </w:p>
        </w:tc>
        <w:tc>
          <w:tcPr>
            <w:tcW w:w="1549" w:type="dxa"/>
          </w:tcPr>
          <w:p w14:paraId="4BF8432E" w14:textId="0767C3DA" w:rsidR="002B4AE9" w:rsidRPr="00A66793" w:rsidRDefault="00A266A3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1336" w:type="dxa"/>
          </w:tcPr>
          <w:p w14:paraId="0E362AFC" w14:textId="307764A2" w:rsidR="002B4AE9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7411DE4F" w14:textId="4448353D" w:rsidR="002B4AE9" w:rsidRPr="00A66793" w:rsidRDefault="00F057C4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14F83D7F" w14:textId="5BE2C7A0" w:rsidR="002B4AE9" w:rsidRPr="00A66793" w:rsidRDefault="00E82676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125BF39A" w14:textId="3071A04F" w:rsidR="002B4AE9" w:rsidRPr="00A66793" w:rsidRDefault="00551AB3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3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6D64EA" w:rsidRPr="00A66793" w14:paraId="0AEEA494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2066B9F5" w14:textId="34E08247" w:rsidR="006D64EA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549" w:type="dxa"/>
          </w:tcPr>
          <w:p w14:paraId="1FF8AFBE" w14:textId="23F2B310" w:rsidR="006D64EA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1336" w:type="dxa"/>
          </w:tcPr>
          <w:p w14:paraId="227AC74B" w14:textId="62249900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5B3C55B8" w14:textId="49EEB37C" w:rsidR="006D64EA" w:rsidRPr="00A66793" w:rsidRDefault="00F057C4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34B16D01" w14:textId="30CC3B6A" w:rsidR="006D64EA" w:rsidRDefault="006D64EA" w:rsidP="006D64EA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Meliha Işık</w:t>
            </w:r>
          </w:p>
        </w:tc>
        <w:tc>
          <w:tcPr>
            <w:tcW w:w="2835" w:type="dxa"/>
          </w:tcPr>
          <w:p w14:paraId="15AF8E31" w14:textId="75F6C596" w:rsidR="006D64EA" w:rsidRPr="00551AB3" w:rsidRDefault="00973E30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674FA2D8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7ECB0118" w14:textId="04D64A99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Becerileri II</w:t>
            </w:r>
          </w:p>
        </w:tc>
        <w:tc>
          <w:tcPr>
            <w:tcW w:w="1549" w:type="dxa"/>
          </w:tcPr>
          <w:p w14:paraId="4CF5FEC3" w14:textId="43FB8A0F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</w:t>
            </w:r>
          </w:p>
        </w:tc>
        <w:tc>
          <w:tcPr>
            <w:tcW w:w="1336" w:type="dxa"/>
          </w:tcPr>
          <w:p w14:paraId="143B6139" w14:textId="72EA1D9A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3412CB07" w14:textId="7982B094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35D59ED2" w14:textId="14A0A409" w:rsidR="006D64EA" w:rsidRPr="00A66793" w:rsidRDefault="006D64EA" w:rsidP="006D64EA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Hüseyin Avni Eke</w:t>
            </w:r>
          </w:p>
        </w:tc>
        <w:tc>
          <w:tcPr>
            <w:tcW w:w="2835" w:type="dxa"/>
          </w:tcPr>
          <w:p w14:paraId="5F3AA16C" w14:textId="52910300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3">
              <w:rPr>
                <w:rFonts w:ascii="Times New Roman" w:hAnsi="Times New Roman" w:cs="Times New Roman"/>
                <w:sz w:val="20"/>
                <w:szCs w:val="20"/>
              </w:rPr>
              <w:t>Öğr. Gör. Hüseyin Avni Eke</w:t>
            </w:r>
          </w:p>
        </w:tc>
      </w:tr>
      <w:tr w:rsidR="006D64EA" w:rsidRPr="00A66793" w14:paraId="70CCCD92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752726E9" w14:textId="34068022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549" w:type="dxa"/>
          </w:tcPr>
          <w:p w14:paraId="7A0CAECE" w14:textId="4BDA53CF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</w:t>
            </w:r>
          </w:p>
        </w:tc>
        <w:tc>
          <w:tcPr>
            <w:tcW w:w="1336" w:type="dxa"/>
          </w:tcPr>
          <w:p w14:paraId="539AFFE8" w14:textId="3D9CF133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6408AE6D" w14:textId="3E620EBA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13C69403" w14:textId="6E0EACC4" w:rsidR="006D64EA" w:rsidRPr="00A66793" w:rsidRDefault="006D64EA" w:rsidP="006D64EA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Elif Aslan</w:t>
            </w:r>
          </w:p>
        </w:tc>
        <w:tc>
          <w:tcPr>
            <w:tcW w:w="2835" w:type="dxa"/>
          </w:tcPr>
          <w:p w14:paraId="4428EB04" w14:textId="0803D73A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4683A66C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7BF74110" w14:textId="346B7588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Sunum ve Becerileri</w:t>
            </w:r>
          </w:p>
        </w:tc>
        <w:tc>
          <w:tcPr>
            <w:tcW w:w="1549" w:type="dxa"/>
          </w:tcPr>
          <w:p w14:paraId="5787F9B9" w14:textId="0142BD96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3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1336" w:type="dxa"/>
          </w:tcPr>
          <w:p w14:paraId="1684123D" w14:textId="539D4203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4FCBFB6D" w14:textId="751D93B1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4E4E1EAD" w14:textId="072EA361" w:rsidR="006D64EA" w:rsidRPr="00A66793" w:rsidRDefault="006D64EA" w:rsidP="006D64EA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835" w:type="dxa"/>
          </w:tcPr>
          <w:p w14:paraId="25FBC364" w14:textId="7467477C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0E328B45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7B3207B3" w14:textId="56219601" w:rsidR="006D64EA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1549" w:type="dxa"/>
          </w:tcPr>
          <w:p w14:paraId="495E6606" w14:textId="61847DE7" w:rsidR="006D64EA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13.06.2025</w:t>
            </w:r>
          </w:p>
        </w:tc>
        <w:tc>
          <w:tcPr>
            <w:tcW w:w="1336" w:type="dxa"/>
          </w:tcPr>
          <w:p w14:paraId="457CC1BB" w14:textId="32DEE315" w:rsidR="006D64EA" w:rsidRPr="00A66793" w:rsidRDefault="006D64EA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78" w:type="dxa"/>
          </w:tcPr>
          <w:p w14:paraId="5E20FCB2" w14:textId="3C4892D3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328B29BB" w14:textId="2BBA6024" w:rsidR="006D64EA" w:rsidRDefault="006D64EA" w:rsidP="006D64EA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Serdar Kara</w:t>
            </w:r>
          </w:p>
        </w:tc>
        <w:tc>
          <w:tcPr>
            <w:tcW w:w="2835" w:type="dxa"/>
          </w:tcPr>
          <w:p w14:paraId="1FCCC872" w14:textId="280711CE" w:rsidR="006D64EA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1AB3">
              <w:rPr>
                <w:rFonts w:ascii="Times New Roman" w:hAnsi="Times New Roman" w:cs="Times New Roman"/>
                <w:sz w:val="20"/>
                <w:szCs w:val="20"/>
              </w:rPr>
              <w:t>Öğr. Gör. Serdar Kara</w:t>
            </w:r>
          </w:p>
        </w:tc>
      </w:tr>
      <w:tr w:rsidR="006D64EA" w:rsidRPr="00A66793" w14:paraId="1780C6B7" w14:textId="77777777" w:rsidTr="00E82676">
        <w:trPr>
          <w:trHeight w:val="536"/>
        </w:trPr>
        <w:tc>
          <w:tcPr>
            <w:tcW w:w="3904" w:type="dxa"/>
            <w:shd w:val="clear" w:color="auto" w:fill="FFFFFF" w:themeFill="background1"/>
            <w:vAlign w:val="center"/>
          </w:tcPr>
          <w:p w14:paraId="439467EF" w14:textId="71D5B065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Gıda Bilimi ve Teknolojisi</w:t>
            </w:r>
          </w:p>
        </w:tc>
        <w:tc>
          <w:tcPr>
            <w:tcW w:w="1549" w:type="dxa"/>
          </w:tcPr>
          <w:p w14:paraId="2F64087A" w14:textId="764F5844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3E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1336" w:type="dxa"/>
          </w:tcPr>
          <w:p w14:paraId="2BA60331" w14:textId="43579CC3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02B5543D" w14:textId="15D4BFCA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5A2ADBDB" w14:textId="5049F092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</w:tcPr>
          <w:p w14:paraId="394141A9" w14:textId="67E65268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479A79E8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4254178C" w14:textId="531C5BE7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Toplumsal İlişkiler ve Çoğulculuk</w:t>
            </w:r>
          </w:p>
        </w:tc>
        <w:tc>
          <w:tcPr>
            <w:tcW w:w="1549" w:type="dxa"/>
          </w:tcPr>
          <w:p w14:paraId="2F183120" w14:textId="77C7408C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3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1336" w:type="dxa"/>
          </w:tcPr>
          <w:p w14:paraId="4E21553E" w14:textId="26B408AD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3E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3E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</w:tcPr>
          <w:p w14:paraId="1A1CF5F4" w14:textId="1D5C15E7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780B68CF" w14:textId="267C3027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Elif Aslan</w:t>
            </w:r>
          </w:p>
        </w:tc>
        <w:tc>
          <w:tcPr>
            <w:tcW w:w="2835" w:type="dxa"/>
          </w:tcPr>
          <w:p w14:paraId="68C0CD8D" w14:textId="14F5C4D0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5F1ACD92" w14:textId="77777777" w:rsidTr="00E82676">
        <w:tc>
          <w:tcPr>
            <w:tcW w:w="3904" w:type="dxa"/>
            <w:shd w:val="clear" w:color="auto" w:fill="D5DCE4" w:themeFill="text2" w:themeFillTint="33"/>
          </w:tcPr>
          <w:p w14:paraId="0C439167" w14:textId="7DAFC2D6" w:rsidR="006D64EA" w:rsidRPr="003E6D16" w:rsidRDefault="006D64EA" w:rsidP="006D64EA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172DC0E9" w14:textId="346B0234" w:rsidR="006D64EA" w:rsidRPr="003E6D16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514E6FBA" w14:textId="18A3E5E2" w:rsidR="006D64EA" w:rsidRPr="003E6D16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169D8A86" w14:textId="5BAD59B0" w:rsidR="006D64EA" w:rsidRPr="003E6D16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5A3352B8" w14:textId="13DD87DD" w:rsidR="006D64EA" w:rsidRPr="003E6D16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7DF946B7" w14:textId="4D1BF1F3" w:rsidR="006D64EA" w:rsidRPr="003E6D16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6D64EA" w:rsidRPr="00A66793" w14:paraId="6C973CED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224D33E1" w14:textId="69281880" w:rsidR="006D64EA" w:rsidRPr="001F6DBF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Restoran ve Servis Yönetimi</w:t>
            </w:r>
          </w:p>
        </w:tc>
        <w:tc>
          <w:tcPr>
            <w:tcW w:w="1549" w:type="dxa"/>
          </w:tcPr>
          <w:p w14:paraId="06CC106A" w14:textId="7AAA78C8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1336" w:type="dxa"/>
          </w:tcPr>
          <w:p w14:paraId="5D9E6588" w14:textId="07DF35B5" w:rsidR="006D64EA" w:rsidRPr="00A66793" w:rsidRDefault="00F26267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35DB3064" w14:textId="6AA93FD9" w:rsidR="006D64EA" w:rsidRPr="00A66793" w:rsidRDefault="00F057C4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7F68E937" w14:textId="1E60FD52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76C7DDDC" w14:textId="2F3C239D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0BFE2469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0109419E" w14:textId="32C8423D" w:rsidR="006D64EA" w:rsidRPr="001F6DBF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Mutfak Uygulamaları II</w:t>
            </w:r>
          </w:p>
        </w:tc>
        <w:tc>
          <w:tcPr>
            <w:tcW w:w="1549" w:type="dxa"/>
          </w:tcPr>
          <w:p w14:paraId="5B270511" w14:textId="561BB3E8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1336" w:type="dxa"/>
          </w:tcPr>
          <w:p w14:paraId="02FA3FA3" w14:textId="635C3E1C" w:rsidR="006D64EA" w:rsidRPr="00A66793" w:rsidRDefault="00F26267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123D10A9" w14:textId="65A7C751" w:rsidR="006D64EA" w:rsidRPr="00A66793" w:rsidRDefault="00F057C4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738CFBB7" w14:textId="7052A45A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02A195D8" w14:textId="2DA07D76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6D64EA" w:rsidRPr="00A66793" w14:paraId="1F7CF88F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2FC798AE" w14:textId="7BE9D1A0" w:rsidR="006D64EA" w:rsidRPr="001F6DBF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Becerileri IV</w:t>
            </w:r>
          </w:p>
        </w:tc>
        <w:tc>
          <w:tcPr>
            <w:tcW w:w="1549" w:type="dxa"/>
          </w:tcPr>
          <w:p w14:paraId="17390F17" w14:textId="3E620004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</w:t>
            </w:r>
          </w:p>
        </w:tc>
        <w:tc>
          <w:tcPr>
            <w:tcW w:w="1336" w:type="dxa"/>
          </w:tcPr>
          <w:p w14:paraId="03049F51" w14:textId="6C293288" w:rsidR="006D64EA" w:rsidRPr="00A66793" w:rsidRDefault="00F26267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0BFB94A9" w14:textId="7C4F4FD1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2E7C9560" w14:textId="7EC7E447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Nurulhude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Baykal</w:t>
            </w:r>
          </w:p>
        </w:tc>
        <w:tc>
          <w:tcPr>
            <w:tcW w:w="2835" w:type="dxa"/>
          </w:tcPr>
          <w:p w14:paraId="7C7B4117" w14:textId="77498E4A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F68B9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6D64EA" w:rsidRPr="00A66793" w14:paraId="58C77354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18583A54" w14:textId="438D7DE8" w:rsidR="006D64EA" w:rsidRPr="001F6DBF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Mutfak Kültürü</w:t>
            </w:r>
          </w:p>
        </w:tc>
        <w:tc>
          <w:tcPr>
            <w:tcW w:w="1549" w:type="dxa"/>
          </w:tcPr>
          <w:p w14:paraId="0BC25AB9" w14:textId="48BAB637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</w:t>
            </w:r>
          </w:p>
        </w:tc>
        <w:tc>
          <w:tcPr>
            <w:tcW w:w="1336" w:type="dxa"/>
          </w:tcPr>
          <w:p w14:paraId="3A1F1325" w14:textId="138AF6D2" w:rsidR="006D64EA" w:rsidRPr="00A66793" w:rsidRDefault="00F26267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6B20241D" w14:textId="2A648767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31B335E5" w14:textId="2DB4C792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4327612A" w14:textId="58B462E6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F68B9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6D64EA" w:rsidRPr="00A66793" w14:paraId="345ED596" w14:textId="77777777" w:rsidTr="00E82676">
        <w:trPr>
          <w:trHeight w:val="656"/>
        </w:trPr>
        <w:tc>
          <w:tcPr>
            <w:tcW w:w="3904" w:type="dxa"/>
            <w:shd w:val="clear" w:color="auto" w:fill="FFFFFF" w:themeFill="background1"/>
            <w:vAlign w:val="center"/>
          </w:tcPr>
          <w:p w14:paraId="76A04D02" w14:textId="63092984" w:rsidR="006D64EA" w:rsidRPr="001F6DBF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Menü Planlama</w:t>
            </w:r>
          </w:p>
        </w:tc>
        <w:tc>
          <w:tcPr>
            <w:tcW w:w="1549" w:type="dxa"/>
          </w:tcPr>
          <w:p w14:paraId="7EB72A5A" w14:textId="5597921D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13.06.2025</w:t>
            </w:r>
          </w:p>
        </w:tc>
        <w:tc>
          <w:tcPr>
            <w:tcW w:w="1336" w:type="dxa"/>
          </w:tcPr>
          <w:p w14:paraId="53E0BCCC" w14:textId="0AD07BE3" w:rsidR="006D64EA" w:rsidRPr="00A66793" w:rsidRDefault="00F26267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014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</w:tcPr>
          <w:p w14:paraId="7A238863" w14:textId="6ADB8EE6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31193429" w14:textId="15C89605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</w:tcPr>
          <w:p w14:paraId="2EF2D194" w14:textId="223FEE07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1E31DF49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3534A586" w14:textId="42A31C72" w:rsidR="006D64EA" w:rsidRPr="001F6DBF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Yiyecek İçecek İşletmelerinde Maliyet Muhasebesi</w:t>
            </w:r>
          </w:p>
        </w:tc>
        <w:tc>
          <w:tcPr>
            <w:tcW w:w="1549" w:type="dxa"/>
          </w:tcPr>
          <w:p w14:paraId="3FBECAD7" w14:textId="5DEFAE1D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13.06.2025</w:t>
            </w:r>
          </w:p>
        </w:tc>
        <w:tc>
          <w:tcPr>
            <w:tcW w:w="1336" w:type="dxa"/>
          </w:tcPr>
          <w:p w14:paraId="157866AF" w14:textId="78D7CCAE" w:rsidR="006D64EA" w:rsidRPr="00A66793" w:rsidRDefault="00F26267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1BE0093D" w14:textId="386C90E0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305C6CF5" w14:textId="16C4E7B8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Elif Aslan</w:t>
            </w:r>
          </w:p>
        </w:tc>
        <w:tc>
          <w:tcPr>
            <w:tcW w:w="2835" w:type="dxa"/>
          </w:tcPr>
          <w:p w14:paraId="64CCC1C0" w14:textId="7FFA47BF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79A7C264" w14:textId="77777777" w:rsidTr="00E82676">
        <w:tc>
          <w:tcPr>
            <w:tcW w:w="3904" w:type="dxa"/>
            <w:shd w:val="clear" w:color="auto" w:fill="D5DCE4" w:themeFill="text2" w:themeFillTint="33"/>
          </w:tcPr>
          <w:p w14:paraId="7A4FA2A5" w14:textId="6159E4FB" w:rsidR="006D64EA" w:rsidRPr="00E36FF9" w:rsidRDefault="006D64EA" w:rsidP="006D64EA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5C1F9DCF" w14:textId="5DADB7D7" w:rsidR="006D64EA" w:rsidRPr="00E36FF9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43F5F06E" w14:textId="652BE9DB" w:rsidR="006D64EA" w:rsidRPr="00E36FF9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4E7B727B" w14:textId="07A85A4C" w:rsidR="006D64EA" w:rsidRPr="00E36FF9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6910FE30" w14:textId="571B9F73" w:rsidR="006D64EA" w:rsidRPr="00E36FF9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4BF463DC" w14:textId="68215229" w:rsidR="006D64EA" w:rsidRPr="00E36FF9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6D64EA" w:rsidRPr="00A66793" w14:paraId="524730B0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405FC2D5" w14:textId="582A2DB6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Filmlerde ve Kitaplarda Gastronomi</w:t>
            </w:r>
          </w:p>
        </w:tc>
        <w:tc>
          <w:tcPr>
            <w:tcW w:w="1549" w:type="dxa"/>
          </w:tcPr>
          <w:p w14:paraId="34C232DB" w14:textId="6BCF07CB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1336" w:type="dxa"/>
          </w:tcPr>
          <w:p w14:paraId="1925CE5B" w14:textId="12680918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3A54863D" w14:textId="26DEBF6F" w:rsidR="006D64EA" w:rsidRPr="00A66793" w:rsidRDefault="00F057C4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61C47C49" w14:textId="156CD1B2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E0DB3B" w14:textId="1A7750D6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F68B9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6D64EA" w:rsidRPr="00A66793" w14:paraId="02448DDD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1023AA01" w14:textId="11D0BF22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Vejetaryen Mutfağı</w:t>
            </w:r>
          </w:p>
        </w:tc>
        <w:tc>
          <w:tcPr>
            <w:tcW w:w="1549" w:type="dxa"/>
          </w:tcPr>
          <w:p w14:paraId="433DA894" w14:textId="62E4A070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1336" w:type="dxa"/>
          </w:tcPr>
          <w:p w14:paraId="2F7902CB" w14:textId="41E850EA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78" w:type="dxa"/>
          </w:tcPr>
          <w:p w14:paraId="7F038144" w14:textId="4B708489" w:rsidR="006D64EA" w:rsidRPr="00A66793" w:rsidRDefault="00F057C4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72E18D37" w14:textId="2AB8CA87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1F36A5F" w14:textId="26FA6E51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F68B9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6D64EA" w:rsidRPr="00A66793" w14:paraId="0910DC0C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15998ED0" w14:textId="5FFAB50D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Mutfaklar</w:t>
            </w:r>
          </w:p>
        </w:tc>
        <w:tc>
          <w:tcPr>
            <w:tcW w:w="1549" w:type="dxa"/>
          </w:tcPr>
          <w:p w14:paraId="3F0879FC" w14:textId="0FCE86DD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</w:t>
            </w:r>
          </w:p>
        </w:tc>
        <w:tc>
          <w:tcPr>
            <w:tcW w:w="1336" w:type="dxa"/>
          </w:tcPr>
          <w:p w14:paraId="433C89C5" w14:textId="06DE11DA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75B2022D" w14:textId="7DDCCB0F" w:rsidR="006D64EA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2F4CE72A" w14:textId="2F910567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4D004A" w14:textId="3342F176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6D64EA" w:rsidRPr="00A66793" w14:paraId="68607438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1B03187A" w14:textId="48E6D281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Gastronomide Yeni Akımlar</w:t>
            </w:r>
          </w:p>
        </w:tc>
        <w:tc>
          <w:tcPr>
            <w:tcW w:w="1549" w:type="dxa"/>
          </w:tcPr>
          <w:p w14:paraId="60CEB4D9" w14:textId="65022672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12.06.2025</w:t>
            </w:r>
          </w:p>
        </w:tc>
        <w:tc>
          <w:tcPr>
            <w:tcW w:w="1336" w:type="dxa"/>
          </w:tcPr>
          <w:p w14:paraId="74FCBFF9" w14:textId="5886BACD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678" w:type="dxa"/>
          </w:tcPr>
          <w:p w14:paraId="646F7E01" w14:textId="48B67B66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0E70FB9F" w14:textId="57B90E0C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F71B604" w14:textId="4CE574FD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00BFF023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57576E18" w14:textId="425828C4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İngilizce II</w:t>
            </w:r>
          </w:p>
        </w:tc>
        <w:tc>
          <w:tcPr>
            <w:tcW w:w="1549" w:type="dxa"/>
          </w:tcPr>
          <w:p w14:paraId="5027822F" w14:textId="3754178F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1336" w:type="dxa"/>
          </w:tcPr>
          <w:p w14:paraId="16BA1B65" w14:textId="4DA29B65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678" w:type="dxa"/>
          </w:tcPr>
          <w:p w14:paraId="7A7223BC" w14:textId="21D55DCC" w:rsidR="006D64EA" w:rsidRPr="00A66793" w:rsidRDefault="00F057C4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1B75E737" w14:textId="3728EC6C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533D6B1" w14:textId="6CF4354D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F68B9"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 w:rsidRPr="00FF68B9"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</w:tr>
      <w:tr w:rsidR="006D64EA" w:rsidRPr="00A66793" w14:paraId="3D3EEFE6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7BBA5316" w14:textId="3460A803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 ve Baharat</w:t>
            </w:r>
          </w:p>
        </w:tc>
        <w:tc>
          <w:tcPr>
            <w:tcW w:w="1549" w:type="dxa"/>
          </w:tcPr>
          <w:p w14:paraId="36127FA2" w14:textId="38AED925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1336" w:type="dxa"/>
          </w:tcPr>
          <w:p w14:paraId="7EB74170" w14:textId="175BB4AD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678" w:type="dxa"/>
          </w:tcPr>
          <w:p w14:paraId="2A80F721" w14:textId="2ED49F28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6FF58C21" w14:textId="34F75C44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0DC4AD" w14:textId="0D7B7807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4F3CD88F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3286163C" w14:textId="19FC2E8F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>Sürdürülebilir Gastronomi Uygulamaları ve Sıfır Atık</w:t>
            </w:r>
          </w:p>
        </w:tc>
        <w:tc>
          <w:tcPr>
            <w:tcW w:w="1549" w:type="dxa"/>
          </w:tcPr>
          <w:p w14:paraId="5D0FC0CE" w14:textId="5C4EA88C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14.06.2025</w:t>
            </w:r>
          </w:p>
        </w:tc>
        <w:tc>
          <w:tcPr>
            <w:tcW w:w="1336" w:type="dxa"/>
          </w:tcPr>
          <w:p w14:paraId="406483D7" w14:textId="23176912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2ADDA76B" w14:textId="56BE96C3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1EAB88A9" w14:textId="340BC26E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5A67E02" w14:textId="2008E465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4F785CB5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408CCDDA" w14:textId="30B6274B" w:rsidR="006D64EA" w:rsidRPr="00E82676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>Gıda Mevzuatı</w:t>
            </w:r>
          </w:p>
        </w:tc>
        <w:tc>
          <w:tcPr>
            <w:tcW w:w="1549" w:type="dxa"/>
          </w:tcPr>
          <w:p w14:paraId="74C1F830" w14:textId="5E0891FA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13.06.2025</w:t>
            </w:r>
          </w:p>
        </w:tc>
        <w:tc>
          <w:tcPr>
            <w:tcW w:w="1336" w:type="dxa"/>
          </w:tcPr>
          <w:p w14:paraId="505B3B07" w14:textId="7BA7077F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56F46378" w14:textId="070EDFAE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7898C9F5" w14:textId="0FCFED40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88B444" w14:textId="10200C1D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1B94C4CF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540C1D14" w14:textId="1DB98C9F" w:rsidR="006D64EA" w:rsidRPr="00E82676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 xml:space="preserve">Almanca II  </w:t>
            </w:r>
          </w:p>
        </w:tc>
        <w:tc>
          <w:tcPr>
            <w:tcW w:w="1549" w:type="dxa"/>
          </w:tcPr>
          <w:p w14:paraId="6FC45FDB" w14:textId="00C49035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="004E45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36" w:type="dxa"/>
          </w:tcPr>
          <w:p w14:paraId="5B9E3B5C" w14:textId="5966B6C3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678" w:type="dxa"/>
          </w:tcPr>
          <w:p w14:paraId="60581A5A" w14:textId="57D1ED9A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2EF7D80C" w14:textId="6CDCD300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2806AB" w14:textId="5D20ABFA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6D64EA" w:rsidRPr="00A66793" w14:paraId="4F6909DF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58F0E293" w14:textId="417CD508" w:rsidR="006D64EA" w:rsidRPr="00E82676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>Afetlerde Mutfak Organizasyonu ve Yönetimi</w:t>
            </w:r>
          </w:p>
        </w:tc>
        <w:tc>
          <w:tcPr>
            <w:tcW w:w="1549" w:type="dxa"/>
          </w:tcPr>
          <w:p w14:paraId="2C311937" w14:textId="275E215F" w:rsidR="006D64EA" w:rsidRPr="00A66793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="004E45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36" w:type="dxa"/>
          </w:tcPr>
          <w:p w14:paraId="72A11776" w14:textId="16D7BD99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78" w:type="dxa"/>
          </w:tcPr>
          <w:p w14:paraId="290E0AD2" w14:textId="71EB5973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1AC1E4FF" w14:textId="53978F78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7AC1C9" w14:textId="71287401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6D64EA" w:rsidRPr="00A66793" w14:paraId="7B3A2CFF" w14:textId="77777777" w:rsidTr="00E82676">
        <w:tc>
          <w:tcPr>
            <w:tcW w:w="3904" w:type="dxa"/>
            <w:shd w:val="clear" w:color="auto" w:fill="D5DCE4" w:themeFill="text2" w:themeFillTint="33"/>
          </w:tcPr>
          <w:p w14:paraId="6C4CCAE0" w14:textId="0DD21367" w:rsidR="006D64EA" w:rsidRPr="00E36FF9" w:rsidRDefault="006D64EA" w:rsidP="006D64EA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590FE6EA" w14:textId="24609A19" w:rsidR="006D64EA" w:rsidRPr="00E36FF9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521A7C71" w14:textId="1A7EA996" w:rsidR="006D64EA" w:rsidRPr="00E36FF9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6BF07F01" w14:textId="11A6A9E4" w:rsidR="006D64EA" w:rsidRPr="00E36FF9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6C58A891" w14:textId="25714D2F" w:rsidR="006D64EA" w:rsidRPr="00E36FF9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2047BD69" w14:textId="1F6F1A72" w:rsidR="006D64EA" w:rsidRPr="00E36FF9" w:rsidRDefault="006D64EA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6D64EA" w:rsidRPr="00A66793" w14:paraId="477D79B1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01DD3A43" w14:textId="2F04E9BC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>Yönetsel Beceriler</w:t>
            </w:r>
          </w:p>
        </w:tc>
        <w:tc>
          <w:tcPr>
            <w:tcW w:w="1549" w:type="dxa"/>
          </w:tcPr>
          <w:p w14:paraId="1F10C720" w14:textId="5D2EF8E0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75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1336" w:type="dxa"/>
          </w:tcPr>
          <w:p w14:paraId="61B3E59A" w14:textId="2E6F97B8" w:rsidR="006D64EA" w:rsidRPr="00A66793" w:rsidRDefault="00F26267" w:rsidP="00F262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678" w:type="dxa"/>
          </w:tcPr>
          <w:p w14:paraId="2DFDB376" w14:textId="425AEDC2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6FC5B298" w14:textId="1FD462F5" w:rsidR="006D64EA" w:rsidRPr="00354152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Aliye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Çilan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Akın</w:t>
            </w:r>
          </w:p>
        </w:tc>
        <w:tc>
          <w:tcPr>
            <w:tcW w:w="2835" w:type="dxa"/>
          </w:tcPr>
          <w:p w14:paraId="0E615819" w14:textId="7C39608C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6D64EA" w:rsidRPr="00A66793" w14:paraId="2F7A5C47" w14:textId="77777777" w:rsidTr="00E82676">
        <w:tc>
          <w:tcPr>
            <w:tcW w:w="3904" w:type="dxa"/>
            <w:shd w:val="clear" w:color="auto" w:fill="FFFFFF" w:themeFill="background1"/>
            <w:vAlign w:val="center"/>
          </w:tcPr>
          <w:p w14:paraId="33B26780" w14:textId="557380C2" w:rsidR="006D64EA" w:rsidRPr="00E36FF9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>Gastronomide Seçme Konular</w:t>
            </w:r>
          </w:p>
        </w:tc>
        <w:tc>
          <w:tcPr>
            <w:tcW w:w="1549" w:type="dxa"/>
          </w:tcPr>
          <w:p w14:paraId="5E395810" w14:textId="3ED51AC1" w:rsidR="006D64EA" w:rsidRPr="00A66793" w:rsidRDefault="00F26267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75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</w:tc>
        <w:tc>
          <w:tcPr>
            <w:tcW w:w="1336" w:type="dxa"/>
          </w:tcPr>
          <w:p w14:paraId="58F4515A" w14:textId="752567A8" w:rsidR="006D64EA" w:rsidRPr="00A66793" w:rsidRDefault="00F26267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039B6A7F" w14:textId="432EE833" w:rsidR="006D64EA" w:rsidRPr="00A66793" w:rsidRDefault="00F31866" w:rsidP="006D64E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53FA7E9A" w14:textId="128310DB" w:rsidR="006D64EA" w:rsidRPr="00354152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835" w:type="dxa"/>
          </w:tcPr>
          <w:p w14:paraId="4BD7C3AB" w14:textId="7BB7E6D9" w:rsidR="006D64EA" w:rsidRPr="00A66793" w:rsidRDefault="006D64EA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73E30" w:rsidRPr="00A66793" w14:paraId="1CA18895" w14:textId="77777777" w:rsidTr="00E62292">
        <w:tc>
          <w:tcPr>
            <w:tcW w:w="3904" w:type="dxa"/>
            <w:shd w:val="clear" w:color="auto" w:fill="FFFFFF" w:themeFill="background1"/>
            <w:vAlign w:val="center"/>
          </w:tcPr>
          <w:p w14:paraId="0432CB84" w14:textId="367F6C30" w:rsidR="00973E30" w:rsidRPr="00E36FF9" w:rsidRDefault="00973E30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>İş Başında Mesleki Uygulama</w:t>
            </w:r>
          </w:p>
        </w:tc>
        <w:tc>
          <w:tcPr>
            <w:tcW w:w="4563" w:type="dxa"/>
            <w:gridSpan w:val="3"/>
          </w:tcPr>
          <w:p w14:paraId="5693079E" w14:textId="3930B02F" w:rsidR="00973E30" w:rsidRPr="00A66793" w:rsidRDefault="00973E30" w:rsidP="00973E3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Dosya Teslimi</w:t>
            </w:r>
          </w:p>
        </w:tc>
        <w:tc>
          <w:tcPr>
            <w:tcW w:w="2868" w:type="dxa"/>
          </w:tcPr>
          <w:p w14:paraId="2533BAFA" w14:textId="17A5E3DD" w:rsidR="00973E30" w:rsidRPr="00354152" w:rsidRDefault="00973E30" w:rsidP="006D64EA">
            <w:pPr>
              <w:pStyle w:val="TableParagraph"/>
              <w:ind w:left="23" w:right="2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C98CA9B" w14:textId="77777777" w:rsidR="00973E30" w:rsidRPr="00A66793" w:rsidRDefault="00973E30" w:rsidP="006D64EA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CDBFB26" w14:textId="77777777" w:rsidR="00354152" w:rsidRDefault="00354152">
      <w:pPr>
        <w:rPr>
          <w:rFonts w:ascii="Times New Roman" w:hAnsi="Times New Roman" w:cs="Times New Roman"/>
        </w:rPr>
      </w:pPr>
    </w:p>
    <w:p w14:paraId="6F62EC10" w14:textId="58D84DB9" w:rsidR="007E640F" w:rsidRPr="007E640F" w:rsidRDefault="007E640F" w:rsidP="00E82676">
      <w:pPr>
        <w:jc w:val="right"/>
        <w:rPr>
          <w:rFonts w:ascii="Times New Roman" w:hAnsi="Times New Roman" w:cs="Times New Roman"/>
          <w:b/>
          <w:bCs/>
        </w:rPr>
      </w:pPr>
      <w:r w:rsidRPr="007E640F">
        <w:rPr>
          <w:rFonts w:ascii="Times New Roman" w:hAnsi="Times New Roman" w:cs="Times New Roman"/>
          <w:b/>
          <w:bCs/>
        </w:rPr>
        <w:t>Doç. Dr. Alper KURNAZ</w:t>
      </w:r>
    </w:p>
    <w:p w14:paraId="63FDDD85" w14:textId="07A9BE68" w:rsidR="007E640F" w:rsidRDefault="007E640F" w:rsidP="007E640F">
      <w:pPr>
        <w:jc w:val="right"/>
        <w:rPr>
          <w:rFonts w:ascii="Times New Roman" w:hAnsi="Times New Roman" w:cs="Times New Roman"/>
          <w:b/>
          <w:bCs/>
        </w:rPr>
      </w:pPr>
      <w:r w:rsidRPr="007E640F">
        <w:rPr>
          <w:rFonts w:ascii="Times New Roman" w:hAnsi="Times New Roman" w:cs="Times New Roman"/>
          <w:b/>
          <w:bCs/>
        </w:rPr>
        <w:t>Gastronomi ve Mutfak Sanatları Bölüm Başkanı</w:t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3904"/>
        <w:gridCol w:w="1549"/>
        <w:gridCol w:w="1336"/>
        <w:gridCol w:w="1678"/>
        <w:gridCol w:w="2868"/>
        <w:gridCol w:w="2835"/>
      </w:tblGrid>
      <w:tr w:rsidR="00CF3C5F" w:rsidRPr="00A66793" w14:paraId="737FC25C" w14:textId="77777777" w:rsidTr="00655813">
        <w:trPr>
          <w:trHeight w:val="416"/>
        </w:trPr>
        <w:tc>
          <w:tcPr>
            <w:tcW w:w="14170" w:type="dxa"/>
            <w:gridSpan w:val="6"/>
            <w:shd w:val="clear" w:color="auto" w:fill="323E4F" w:themeFill="text2" w:themeFillShade="BF"/>
          </w:tcPr>
          <w:p w14:paraId="18EDBD31" w14:textId="76627A6D" w:rsidR="00CF3C5F" w:rsidRPr="00A66793" w:rsidRDefault="00CF3C5F" w:rsidP="0065581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BAHAR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YARIYILI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GASTRONOMİ VE MUTFAK SANATLARI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BÜTÜNLEME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TAKVİMİ</w:t>
            </w:r>
          </w:p>
        </w:tc>
      </w:tr>
      <w:tr w:rsidR="00CF3C5F" w:rsidRPr="00A66793" w14:paraId="6EDB6395" w14:textId="77777777" w:rsidTr="00655813">
        <w:tc>
          <w:tcPr>
            <w:tcW w:w="3904" w:type="dxa"/>
            <w:shd w:val="clear" w:color="auto" w:fill="D5DCE4" w:themeFill="text2" w:themeFillTint="33"/>
          </w:tcPr>
          <w:p w14:paraId="07504128" w14:textId="77777777" w:rsidR="00CF3C5F" w:rsidRPr="00A66793" w:rsidRDefault="00CF3C5F" w:rsidP="00CF3C5F">
            <w:pPr>
              <w:pStyle w:val="ListeParagraf"/>
              <w:numPr>
                <w:ilvl w:val="0"/>
                <w:numId w:val="2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2CE04737" w14:textId="77777777" w:rsidR="00CF3C5F" w:rsidRPr="00A66793" w:rsidRDefault="00CF3C5F" w:rsidP="0065581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3318DED9" w14:textId="77777777" w:rsidR="00CF3C5F" w:rsidRPr="00A66793" w:rsidRDefault="00CF3C5F" w:rsidP="0065581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5C2A0AD0" w14:textId="77777777" w:rsidR="00CF3C5F" w:rsidRPr="00A66793" w:rsidRDefault="00CF3C5F" w:rsidP="0065581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53EDC18D" w14:textId="77777777" w:rsidR="00CF3C5F" w:rsidRPr="00A66793" w:rsidRDefault="00CF3C5F" w:rsidP="0065581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63271EF4" w14:textId="77777777" w:rsidR="00CF3C5F" w:rsidRPr="00A66793" w:rsidRDefault="00CF3C5F" w:rsidP="0065581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3E03A1" w:rsidRPr="00A66793" w14:paraId="23E8162A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71884F60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Gıda Hijyeni ve Güvenliği</w:t>
            </w:r>
          </w:p>
        </w:tc>
        <w:tc>
          <w:tcPr>
            <w:tcW w:w="1549" w:type="dxa"/>
          </w:tcPr>
          <w:p w14:paraId="155A06A5" w14:textId="7518C044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336" w:type="dxa"/>
          </w:tcPr>
          <w:p w14:paraId="39BDA9A7" w14:textId="38D2861D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3C2250F9" w14:textId="32C36ACD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0B892A1D" w14:textId="77777777" w:rsidR="003E03A1" w:rsidRPr="00A66793" w:rsidRDefault="003E03A1" w:rsidP="003E03A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28216338" w14:textId="07C785DD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3E03A1" w:rsidRPr="00A66793" w14:paraId="2F8C6519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19A7134A" w14:textId="77777777" w:rsidR="003E03A1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549" w:type="dxa"/>
          </w:tcPr>
          <w:p w14:paraId="399BC30B" w14:textId="5CAD3570" w:rsidR="003E03A1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336" w:type="dxa"/>
          </w:tcPr>
          <w:p w14:paraId="27964993" w14:textId="5ED87555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678" w:type="dxa"/>
          </w:tcPr>
          <w:p w14:paraId="4B91584E" w14:textId="442E4405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21F58241" w14:textId="77777777" w:rsidR="003E03A1" w:rsidRDefault="003E03A1" w:rsidP="003E03A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Meliha Işık</w:t>
            </w:r>
          </w:p>
        </w:tc>
        <w:tc>
          <w:tcPr>
            <w:tcW w:w="2835" w:type="dxa"/>
          </w:tcPr>
          <w:p w14:paraId="6292A9E3" w14:textId="0C672D8E" w:rsidR="003E03A1" w:rsidRPr="00551AB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Meliha Işık</w:t>
            </w:r>
          </w:p>
        </w:tc>
      </w:tr>
      <w:tr w:rsidR="003E03A1" w:rsidRPr="00A66793" w14:paraId="6AD74911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380F3EAF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Becerileri II</w:t>
            </w:r>
          </w:p>
        </w:tc>
        <w:tc>
          <w:tcPr>
            <w:tcW w:w="1549" w:type="dxa"/>
          </w:tcPr>
          <w:p w14:paraId="3BE487CE" w14:textId="2F4289A9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336" w:type="dxa"/>
          </w:tcPr>
          <w:p w14:paraId="493AC792" w14:textId="62A5993A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6F070ECB" w14:textId="6BB159D1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7CCF6B04" w14:textId="77777777" w:rsidR="003E03A1" w:rsidRPr="00A66793" w:rsidRDefault="003E03A1" w:rsidP="003E03A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Hüseyin Avni Eke</w:t>
            </w:r>
          </w:p>
        </w:tc>
        <w:tc>
          <w:tcPr>
            <w:tcW w:w="2835" w:type="dxa"/>
          </w:tcPr>
          <w:p w14:paraId="3C498099" w14:textId="6D4B51E3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Hüseyin Avni Eke</w:t>
            </w:r>
          </w:p>
        </w:tc>
      </w:tr>
      <w:tr w:rsidR="003E03A1" w:rsidRPr="00A66793" w14:paraId="01FC3994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601B090F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549" w:type="dxa"/>
          </w:tcPr>
          <w:p w14:paraId="08377645" w14:textId="0DAA7A46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336" w:type="dxa"/>
          </w:tcPr>
          <w:p w14:paraId="52C0E52B" w14:textId="42EF4CC1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4D2493FD" w14:textId="6B1CA710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0F4E23EF" w14:textId="77777777" w:rsidR="003E03A1" w:rsidRPr="00A66793" w:rsidRDefault="003E03A1" w:rsidP="003E03A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Elif Aslan</w:t>
            </w:r>
          </w:p>
        </w:tc>
        <w:tc>
          <w:tcPr>
            <w:tcW w:w="2835" w:type="dxa"/>
          </w:tcPr>
          <w:p w14:paraId="43C54531" w14:textId="7D915F3B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Elif Aslan</w:t>
            </w:r>
          </w:p>
        </w:tc>
      </w:tr>
      <w:tr w:rsidR="003E03A1" w:rsidRPr="00A66793" w14:paraId="74B6E425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44398EE6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Sunum ve Becerileri</w:t>
            </w:r>
          </w:p>
        </w:tc>
        <w:tc>
          <w:tcPr>
            <w:tcW w:w="1549" w:type="dxa"/>
          </w:tcPr>
          <w:p w14:paraId="6F2BE6DE" w14:textId="1B6F302B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336" w:type="dxa"/>
          </w:tcPr>
          <w:p w14:paraId="0244D747" w14:textId="0F48BD21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678" w:type="dxa"/>
          </w:tcPr>
          <w:p w14:paraId="26035F64" w14:textId="6FD8A5A8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6A6F3354" w14:textId="77777777" w:rsidR="003E03A1" w:rsidRPr="00A66793" w:rsidRDefault="003E03A1" w:rsidP="003E03A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835" w:type="dxa"/>
          </w:tcPr>
          <w:p w14:paraId="4711109B" w14:textId="4CFF5EAE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</w:tr>
      <w:tr w:rsidR="003E03A1" w:rsidRPr="00A66793" w14:paraId="1DBDC4D2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275B577A" w14:textId="77777777" w:rsidR="003E03A1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1549" w:type="dxa"/>
          </w:tcPr>
          <w:p w14:paraId="7637BCDB" w14:textId="2A0B1716" w:rsidR="003E03A1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336" w:type="dxa"/>
          </w:tcPr>
          <w:p w14:paraId="53552015" w14:textId="1BC1D9D9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03BCAFA8" w14:textId="204CFFCF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78AB7454" w14:textId="77777777" w:rsidR="003E03A1" w:rsidRDefault="003E03A1" w:rsidP="003E03A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Serdar Kara</w:t>
            </w:r>
          </w:p>
        </w:tc>
        <w:tc>
          <w:tcPr>
            <w:tcW w:w="2835" w:type="dxa"/>
          </w:tcPr>
          <w:p w14:paraId="649AB279" w14:textId="7BE029FA" w:rsidR="003E03A1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Serdar Kara</w:t>
            </w:r>
          </w:p>
        </w:tc>
      </w:tr>
      <w:tr w:rsidR="003E03A1" w:rsidRPr="00A66793" w14:paraId="4602614E" w14:textId="77777777" w:rsidTr="00655813">
        <w:trPr>
          <w:trHeight w:val="536"/>
        </w:trPr>
        <w:tc>
          <w:tcPr>
            <w:tcW w:w="3904" w:type="dxa"/>
            <w:shd w:val="clear" w:color="auto" w:fill="FFFFFF" w:themeFill="background1"/>
            <w:vAlign w:val="center"/>
          </w:tcPr>
          <w:p w14:paraId="14345F3E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Gıda Bilimi ve Teknolojisi</w:t>
            </w:r>
          </w:p>
        </w:tc>
        <w:tc>
          <w:tcPr>
            <w:tcW w:w="1549" w:type="dxa"/>
          </w:tcPr>
          <w:p w14:paraId="383694C8" w14:textId="3E966773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1336" w:type="dxa"/>
          </w:tcPr>
          <w:p w14:paraId="20F68C88" w14:textId="6DACC774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2D7A0903" w14:textId="3E84AECA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3DB87622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</w:tcPr>
          <w:p w14:paraId="6898B91C" w14:textId="61B743D2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</w:tr>
      <w:tr w:rsidR="003E03A1" w:rsidRPr="00A66793" w14:paraId="26139183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645BCA05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Toplumsal İlişkiler ve Çoğulculuk</w:t>
            </w:r>
          </w:p>
        </w:tc>
        <w:tc>
          <w:tcPr>
            <w:tcW w:w="1549" w:type="dxa"/>
          </w:tcPr>
          <w:p w14:paraId="3062161B" w14:textId="37738379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1336" w:type="dxa"/>
          </w:tcPr>
          <w:p w14:paraId="3DF6E00D" w14:textId="01172CCB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678" w:type="dxa"/>
          </w:tcPr>
          <w:p w14:paraId="42FE2F2F" w14:textId="7A848A5F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2C64FD76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Elif Aslan</w:t>
            </w:r>
          </w:p>
        </w:tc>
        <w:tc>
          <w:tcPr>
            <w:tcW w:w="2835" w:type="dxa"/>
          </w:tcPr>
          <w:p w14:paraId="395C541C" w14:textId="4EB1ADA0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Elif Aslan</w:t>
            </w:r>
          </w:p>
        </w:tc>
      </w:tr>
      <w:tr w:rsidR="003E03A1" w:rsidRPr="00A66793" w14:paraId="4AFBD701" w14:textId="77777777" w:rsidTr="00655813">
        <w:tc>
          <w:tcPr>
            <w:tcW w:w="3904" w:type="dxa"/>
            <w:shd w:val="clear" w:color="auto" w:fill="D5DCE4" w:themeFill="text2" w:themeFillTint="33"/>
          </w:tcPr>
          <w:p w14:paraId="57C2122D" w14:textId="77777777" w:rsidR="003E03A1" w:rsidRPr="003E6D16" w:rsidRDefault="003E03A1" w:rsidP="003E03A1">
            <w:pPr>
              <w:pStyle w:val="ListeParagraf"/>
              <w:numPr>
                <w:ilvl w:val="0"/>
                <w:numId w:val="2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4B401C0B" w14:textId="77777777" w:rsidR="003E03A1" w:rsidRPr="003E6D16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7580A7B6" w14:textId="77777777" w:rsidR="003E03A1" w:rsidRPr="003E6D16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63AEE986" w14:textId="77777777" w:rsidR="003E03A1" w:rsidRPr="003E6D16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4841B5FC" w14:textId="77777777" w:rsidR="003E03A1" w:rsidRPr="003E6D16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1BEF6B80" w14:textId="77777777" w:rsidR="003E03A1" w:rsidRPr="003E6D16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3E03A1" w:rsidRPr="00A66793" w14:paraId="6C24BF61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3A742279" w14:textId="77777777" w:rsidR="003E03A1" w:rsidRPr="001F6DBF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Restoran ve Servis Yönetimi</w:t>
            </w:r>
          </w:p>
        </w:tc>
        <w:tc>
          <w:tcPr>
            <w:tcW w:w="1549" w:type="dxa"/>
          </w:tcPr>
          <w:p w14:paraId="145B3F05" w14:textId="43C66EFE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336" w:type="dxa"/>
          </w:tcPr>
          <w:p w14:paraId="0B8D6C1A" w14:textId="2D7F0A02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78" w:type="dxa"/>
          </w:tcPr>
          <w:p w14:paraId="4B78C749" w14:textId="6CF17D91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73820AF1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5EEAAE12" w14:textId="3A1F9A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</w:tr>
      <w:tr w:rsidR="003E03A1" w:rsidRPr="00A66793" w14:paraId="20C98F54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58CEDA15" w14:textId="77777777" w:rsidR="003E03A1" w:rsidRPr="001F6DBF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Mutfak Uygulamaları II</w:t>
            </w:r>
          </w:p>
        </w:tc>
        <w:tc>
          <w:tcPr>
            <w:tcW w:w="1549" w:type="dxa"/>
          </w:tcPr>
          <w:p w14:paraId="12913C8F" w14:textId="2E9CD4A6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336" w:type="dxa"/>
          </w:tcPr>
          <w:p w14:paraId="68CD0720" w14:textId="1FAB62C0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1C9733EA" w14:textId="04C03E03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6FAF50F3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33C17C47" w14:textId="6975A843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</w:tr>
      <w:tr w:rsidR="003E03A1" w:rsidRPr="00A66793" w14:paraId="3FCC5D50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6F8C53B1" w14:textId="77777777" w:rsidR="003E03A1" w:rsidRPr="001F6DBF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Becerileri IV</w:t>
            </w:r>
          </w:p>
        </w:tc>
        <w:tc>
          <w:tcPr>
            <w:tcW w:w="1549" w:type="dxa"/>
          </w:tcPr>
          <w:p w14:paraId="7573A6C2" w14:textId="5196BDFE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336" w:type="dxa"/>
          </w:tcPr>
          <w:p w14:paraId="70D14B3F" w14:textId="5E44F595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678" w:type="dxa"/>
          </w:tcPr>
          <w:p w14:paraId="2840A9F2" w14:textId="0BD91F3F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53C47EB5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Nurulhude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Baykal</w:t>
            </w:r>
          </w:p>
        </w:tc>
        <w:tc>
          <w:tcPr>
            <w:tcW w:w="2835" w:type="dxa"/>
          </w:tcPr>
          <w:p w14:paraId="343DBEC5" w14:textId="61C4F4CB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Nurulhude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Baykal</w:t>
            </w:r>
          </w:p>
        </w:tc>
      </w:tr>
      <w:tr w:rsidR="003E03A1" w:rsidRPr="00A66793" w14:paraId="5A62A33E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1E24A66C" w14:textId="77777777" w:rsidR="003E03A1" w:rsidRPr="001F6DBF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Mutfak Kültürü</w:t>
            </w:r>
          </w:p>
        </w:tc>
        <w:tc>
          <w:tcPr>
            <w:tcW w:w="1549" w:type="dxa"/>
          </w:tcPr>
          <w:p w14:paraId="7F114756" w14:textId="6BA2D955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336" w:type="dxa"/>
          </w:tcPr>
          <w:p w14:paraId="54EAA0BB" w14:textId="059FC0D5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78" w:type="dxa"/>
          </w:tcPr>
          <w:p w14:paraId="482514C1" w14:textId="157C4585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5199FC64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1B745EB9" w14:textId="5BF00382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3E03A1" w:rsidRPr="00A66793" w14:paraId="5A527EC4" w14:textId="77777777" w:rsidTr="00655813">
        <w:trPr>
          <w:trHeight w:val="656"/>
        </w:trPr>
        <w:tc>
          <w:tcPr>
            <w:tcW w:w="3904" w:type="dxa"/>
            <w:shd w:val="clear" w:color="auto" w:fill="FFFFFF" w:themeFill="background1"/>
            <w:vAlign w:val="center"/>
          </w:tcPr>
          <w:p w14:paraId="151D58AB" w14:textId="77777777" w:rsidR="003E03A1" w:rsidRPr="001F6DBF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Menü Planlama</w:t>
            </w:r>
          </w:p>
        </w:tc>
        <w:tc>
          <w:tcPr>
            <w:tcW w:w="1549" w:type="dxa"/>
          </w:tcPr>
          <w:p w14:paraId="21DF551D" w14:textId="61787349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336" w:type="dxa"/>
          </w:tcPr>
          <w:p w14:paraId="0FD10DD5" w14:textId="4DB469D6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620C651D" w14:textId="3988CD9A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10900758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</w:tcPr>
          <w:p w14:paraId="00766D7A" w14:textId="21C3846B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</w:tr>
      <w:tr w:rsidR="003E03A1" w:rsidRPr="00A66793" w14:paraId="61BED26F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29D60DCE" w14:textId="77777777" w:rsidR="003E03A1" w:rsidRPr="001F6DBF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Yiyecek İçecek İşletmelerinde Maliyet Muhasebesi</w:t>
            </w:r>
          </w:p>
        </w:tc>
        <w:tc>
          <w:tcPr>
            <w:tcW w:w="1549" w:type="dxa"/>
          </w:tcPr>
          <w:p w14:paraId="13DC6CA8" w14:textId="64EB9674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336" w:type="dxa"/>
          </w:tcPr>
          <w:p w14:paraId="0A413430" w14:textId="3D55C31E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678" w:type="dxa"/>
          </w:tcPr>
          <w:p w14:paraId="027BD009" w14:textId="5C60CB38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62E89E64" w14:textId="77777777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Elif Aslan</w:t>
            </w:r>
          </w:p>
        </w:tc>
        <w:tc>
          <w:tcPr>
            <w:tcW w:w="2835" w:type="dxa"/>
          </w:tcPr>
          <w:p w14:paraId="11115A38" w14:textId="64BBCFD1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Elif Aslan</w:t>
            </w:r>
          </w:p>
        </w:tc>
      </w:tr>
      <w:tr w:rsidR="003E03A1" w:rsidRPr="00A66793" w14:paraId="5E78EB84" w14:textId="77777777" w:rsidTr="00655813">
        <w:tc>
          <w:tcPr>
            <w:tcW w:w="3904" w:type="dxa"/>
            <w:shd w:val="clear" w:color="auto" w:fill="D5DCE4" w:themeFill="text2" w:themeFillTint="33"/>
          </w:tcPr>
          <w:p w14:paraId="709BE016" w14:textId="77777777" w:rsidR="003E03A1" w:rsidRPr="00E36FF9" w:rsidRDefault="003E03A1" w:rsidP="003E03A1">
            <w:pPr>
              <w:pStyle w:val="ListeParagraf"/>
              <w:numPr>
                <w:ilvl w:val="0"/>
                <w:numId w:val="2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26F09E2F" w14:textId="77777777" w:rsidR="003E03A1" w:rsidRPr="00E36FF9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77F14404" w14:textId="77777777" w:rsidR="003E03A1" w:rsidRPr="00E36FF9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7DCB5093" w14:textId="77777777" w:rsidR="003E03A1" w:rsidRPr="00E36FF9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7BDF12CE" w14:textId="77777777" w:rsidR="003E03A1" w:rsidRPr="00E36FF9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37E16F55" w14:textId="77777777" w:rsidR="003E03A1" w:rsidRPr="00E36FF9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3E03A1" w:rsidRPr="00A66793" w14:paraId="477357BB" w14:textId="77777777" w:rsidTr="007D081E">
        <w:tc>
          <w:tcPr>
            <w:tcW w:w="3904" w:type="dxa"/>
            <w:shd w:val="clear" w:color="auto" w:fill="FFFFFF" w:themeFill="background1"/>
            <w:vAlign w:val="center"/>
          </w:tcPr>
          <w:p w14:paraId="5FF00669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Filmlerde ve Kitaplarda Gastronomi</w:t>
            </w:r>
          </w:p>
        </w:tc>
        <w:tc>
          <w:tcPr>
            <w:tcW w:w="1549" w:type="dxa"/>
          </w:tcPr>
          <w:p w14:paraId="1632D3B9" w14:textId="4A6FF327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336" w:type="dxa"/>
          </w:tcPr>
          <w:p w14:paraId="36F11110" w14:textId="118C0300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678" w:type="dxa"/>
          </w:tcPr>
          <w:p w14:paraId="592856C5" w14:textId="3176AC96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7B95BA1A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3A115EEC" w14:textId="0E7E532C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3E03A1" w:rsidRPr="00A66793" w14:paraId="46008776" w14:textId="77777777" w:rsidTr="007D081E">
        <w:tc>
          <w:tcPr>
            <w:tcW w:w="3904" w:type="dxa"/>
            <w:shd w:val="clear" w:color="auto" w:fill="FFFFFF" w:themeFill="background1"/>
            <w:vAlign w:val="center"/>
          </w:tcPr>
          <w:p w14:paraId="2EF96C2A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Vejetaryen Mutfağı</w:t>
            </w:r>
          </w:p>
        </w:tc>
        <w:tc>
          <w:tcPr>
            <w:tcW w:w="1549" w:type="dxa"/>
          </w:tcPr>
          <w:p w14:paraId="31B748D2" w14:textId="79006AB8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336" w:type="dxa"/>
          </w:tcPr>
          <w:p w14:paraId="5F7177A7" w14:textId="4D074999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1F0839EE" w14:textId="2301BEFF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19A32765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232B0F8E" w14:textId="1F498199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3E03A1" w:rsidRPr="00A66793" w14:paraId="37B221A7" w14:textId="77777777" w:rsidTr="007D081E">
        <w:tc>
          <w:tcPr>
            <w:tcW w:w="3904" w:type="dxa"/>
            <w:shd w:val="clear" w:color="auto" w:fill="FFFFFF" w:themeFill="background1"/>
            <w:vAlign w:val="center"/>
          </w:tcPr>
          <w:p w14:paraId="1D59A1A5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Mutfaklar</w:t>
            </w:r>
          </w:p>
        </w:tc>
        <w:tc>
          <w:tcPr>
            <w:tcW w:w="1549" w:type="dxa"/>
          </w:tcPr>
          <w:p w14:paraId="129B0060" w14:textId="66C3349C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336" w:type="dxa"/>
          </w:tcPr>
          <w:p w14:paraId="5F6A16A6" w14:textId="1E8C7C28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678" w:type="dxa"/>
          </w:tcPr>
          <w:p w14:paraId="03F3CBDB" w14:textId="0051E9AC" w:rsidR="003E03A1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3AE0331A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46153C2B" w14:textId="61FD906A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</w:tr>
      <w:tr w:rsidR="003E03A1" w:rsidRPr="00A66793" w14:paraId="6223215E" w14:textId="77777777" w:rsidTr="007D081E">
        <w:tc>
          <w:tcPr>
            <w:tcW w:w="3904" w:type="dxa"/>
            <w:shd w:val="clear" w:color="auto" w:fill="FFFFFF" w:themeFill="background1"/>
            <w:vAlign w:val="center"/>
          </w:tcPr>
          <w:p w14:paraId="47C1C9F3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Gastronomide Yeni Akımlar</w:t>
            </w:r>
          </w:p>
        </w:tc>
        <w:tc>
          <w:tcPr>
            <w:tcW w:w="1549" w:type="dxa"/>
          </w:tcPr>
          <w:p w14:paraId="706D57A6" w14:textId="6765DB47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336" w:type="dxa"/>
          </w:tcPr>
          <w:p w14:paraId="2DC87C7C" w14:textId="036C3D1B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7F5C5A37" w14:textId="4717AD85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14FDE087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835" w:type="dxa"/>
          </w:tcPr>
          <w:p w14:paraId="6A9B47EC" w14:textId="579A176F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</w:tr>
      <w:tr w:rsidR="003E03A1" w:rsidRPr="00A66793" w14:paraId="0B455FDD" w14:textId="77777777" w:rsidTr="007D081E">
        <w:tc>
          <w:tcPr>
            <w:tcW w:w="3904" w:type="dxa"/>
            <w:shd w:val="clear" w:color="auto" w:fill="FFFFFF" w:themeFill="background1"/>
            <w:vAlign w:val="center"/>
          </w:tcPr>
          <w:p w14:paraId="78C3FDEB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İngilizce II</w:t>
            </w:r>
          </w:p>
        </w:tc>
        <w:tc>
          <w:tcPr>
            <w:tcW w:w="1549" w:type="dxa"/>
          </w:tcPr>
          <w:p w14:paraId="11F11A5C" w14:textId="5C1E6B34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336" w:type="dxa"/>
          </w:tcPr>
          <w:p w14:paraId="698CE3CE" w14:textId="17C9EB5A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678" w:type="dxa"/>
          </w:tcPr>
          <w:p w14:paraId="5D0C525E" w14:textId="750898B7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3CC0B5A4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  <w:tc>
          <w:tcPr>
            <w:tcW w:w="2835" w:type="dxa"/>
          </w:tcPr>
          <w:p w14:paraId="48053815" w14:textId="4D81F0DD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</w:tr>
      <w:tr w:rsidR="003E03A1" w:rsidRPr="00A66793" w14:paraId="7E1AE101" w14:textId="77777777" w:rsidTr="007D081E">
        <w:tc>
          <w:tcPr>
            <w:tcW w:w="3904" w:type="dxa"/>
            <w:shd w:val="clear" w:color="auto" w:fill="FFFFFF" w:themeFill="background1"/>
            <w:vAlign w:val="center"/>
          </w:tcPr>
          <w:p w14:paraId="7F7B59C7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 ve Baharat</w:t>
            </w:r>
          </w:p>
        </w:tc>
        <w:tc>
          <w:tcPr>
            <w:tcW w:w="1549" w:type="dxa"/>
          </w:tcPr>
          <w:p w14:paraId="3A3025D9" w14:textId="5B775E3F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1336" w:type="dxa"/>
          </w:tcPr>
          <w:p w14:paraId="6428C7BA" w14:textId="1BA0B400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0B8318DE" w14:textId="4FE6FF2D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3F5DBE83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2835" w:type="dxa"/>
          </w:tcPr>
          <w:p w14:paraId="0A627478" w14:textId="0D022B93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</w:tr>
      <w:tr w:rsidR="003E03A1" w:rsidRPr="00A66793" w14:paraId="5BF01978" w14:textId="77777777" w:rsidTr="007D081E">
        <w:tc>
          <w:tcPr>
            <w:tcW w:w="3904" w:type="dxa"/>
            <w:shd w:val="clear" w:color="auto" w:fill="FFFFFF" w:themeFill="background1"/>
            <w:vAlign w:val="center"/>
          </w:tcPr>
          <w:p w14:paraId="6836D327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>Sürdürülebilir Gastronomi Uygulamaları ve Sıfır Atık</w:t>
            </w:r>
          </w:p>
        </w:tc>
        <w:tc>
          <w:tcPr>
            <w:tcW w:w="1549" w:type="dxa"/>
          </w:tcPr>
          <w:p w14:paraId="1A4F7FAC" w14:textId="5A07B3E8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1336" w:type="dxa"/>
          </w:tcPr>
          <w:p w14:paraId="76E1B0AA" w14:textId="42FA5BEB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78" w:type="dxa"/>
          </w:tcPr>
          <w:p w14:paraId="4B435907" w14:textId="69AF8021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71BB3157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2835" w:type="dxa"/>
          </w:tcPr>
          <w:p w14:paraId="3560C19B" w14:textId="274E5F5A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</w:tr>
      <w:tr w:rsidR="003E03A1" w:rsidRPr="00A66793" w14:paraId="079D62FF" w14:textId="77777777" w:rsidTr="007D081E">
        <w:tc>
          <w:tcPr>
            <w:tcW w:w="3904" w:type="dxa"/>
            <w:shd w:val="clear" w:color="auto" w:fill="FFFFFF" w:themeFill="background1"/>
            <w:vAlign w:val="center"/>
          </w:tcPr>
          <w:p w14:paraId="250DF958" w14:textId="77777777" w:rsidR="003E03A1" w:rsidRPr="00E82676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>Gıda Mevzuatı</w:t>
            </w:r>
          </w:p>
        </w:tc>
        <w:tc>
          <w:tcPr>
            <w:tcW w:w="1549" w:type="dxa"/>
          </w:tcPr>
          <w:p w14:paraId="24237C43" w14:textId="66082A81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02.07.2025</w:t>
            </w:r>
          </w:p>
        </w:tc>
        <w:tc>
          <w:tcPr>
            <w:tcW w:w="1336" w:type="dxa"/>
          </w:tcPr>
          <w:p w14:paraId="0062E146" w14:textId="7DB71094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6C68E01E" w14:textId="3493D6DA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0E6AC6C1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</w:tcPr>
          <w:p w14:paraId="31579289" w14:textId="04ACB4F9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</w:tr>
      <w:tr w:rsidR="003E03A1" w:rsidRPr="00A66793" w14:paraId="2004770C" w14:textId="77777777" w:rsidTr="007D081E">
        <w:tc>
          <w:tcPr>
            <w:tcW w:w="3904" w:type="dxa"/>
            <w:shd w:val="clear" w:color="auto" w:fill="FFFFFF" w:themeFill="background1"/>
            <w:vAlign w:val="center"/>
          </w:tcPr>
          <w:p w14:paraId="3BEB8037" w14:textId="77777777" w:rsidR="003E03A1" w:rsidRPr="00E82676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 xml:space="preserve">Almanca II  </w:t>
            </w:r>
          </w:p>
        </w:tc>
        <w:tc>
          <w:tcPr>
            <w:tcW w:w="1549" w:type="dxa"/>
          </w:tcPr>
          <w:p w14:paraId="54A2A4EE" w14:textId="06B73555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1336" w:type="dxa"/>
          </w:tcPr>
          <w:p w14:paraId="7E9E2E53" w14:textId="222FAF36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15642DA0" w14:textId="2064D49D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3F371630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  <w:tc>
          <w:tcPr>
            <w:tcW w:w="2835" w:type="dxa"/>
          </w:tcPr>
          <w:p w14:paraId="3F5AF8B8" w14:textId="70A76D8D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</w:tr>
      <w:tr w:rsidR="003E03A1" w:rsidRPr="00A66793" w14:paraId="609C20D4" w14:textId="77777777" w:rsidTr="007D081E">
        <w:tc>
          <w:tcPr>
            <w:tcW w:w="3904" w:type="dxa"/>
            <w:shd w:val="clear" w:color="auto" w:fill="FFFFFF" w:themeFill="background1"/>
            <w:vAlign w:val="center"/>
          </w:tcPr>
          <w:p w14:paraId="6657D6C8" w14:textId="77777777" w:rsidR="003E03A1" w:rsidRPr="00E82676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>Afetlerde Mutfak Organizasyonu ve Yönetimi</w:t>
            </w:r>
          </w:p>
        </w:tc>
        <w:tc>
          <w:tcPr>
            <w:tcW w:w="1549" w:type="dxa"/>
          </w:tcPr>
          <w:p w14:paraId="52D7A52D" w14:textId="7F853C49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</w:p>
        </w:tc>
        <w:tc>
          <w:tcPr>
            <w:tcW w:w="1336" w:type="dxa"/>
          </w:tcPr>
          <w:p w14:paraId="35E8861E" w14:textId="7103680F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678" w:type="dxa"/>
          </w:tcPr>
          <w:p w14:paraId="346DED6A" w14:textId="2766151F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7839BE0B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5A3C9139" w14:textId="6222A3CB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</w:tr>
      <w:tr w:rsidR="003E03A1" w:rsidRPr="00A66793" w14:paraId="72A59E33" w14:textId="77777777" w:rsidTr="00655813">
        <w:tc>
          <w:tcPr>
            <w:tcW w:w="3904" w:type="dxa"/>
            <w:shd w:val="clear" w:color="auto" w:fill="D5DCE4" w:themeFill="text2" w:themeFillTint="33"/>
          </w:tcPr>
          <w:p w14:paraId="60A45F26" w14:textId="77777777" w:rsidR="003E03A1" w:rsidRPr="00E36FF9" w:rsidRDefault="003E03A1" w:rsidP="003E03A1">
            <w:pPr>
              <w:pStyle w:val="ListeParagraf"/>
              <w:numPr>
                <w:ilvl w:val="0"/>
                <w:numId w:val="2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1CE3117E" w14:textId="77777777" w:rsidR="003E03A1" w:rsidRPr="00E36FF9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4E22DCB3" w14:textId="77777777" w:rsidR="003E03A1" w:rsidRPr="00E36FF9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2A799545" w14:textId="77777777" w:rsidR="003E03A1" w:rsidRPr="00E36FF9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15605488" w14:textId="77777777" w:rsidR="003E03A1" w:rsidRPr="00E36FF9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2B979E6E" w14:textId="77777777" w:rsidR="003E03A1" w:rsidRPr="00E36FF9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3E03A1" w:rsidRPr="00A66793" w14:paraId="19334A81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56B30C3A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>Yönetsel Beceriler</w:t>
            </w:r>
          </w:p>
        </w:tc>
        <w:tc>
          <w:tcPr>
            <w:tcW w:w="1549" w:type="dxa"/>
          </w:tcPr>
          <w:p w14:paraId="2DE8F718" w14:textId="46A19579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336" w:type="dxa"/>
          </w:tcPr>
          <w:p w14:paraId="5D5C2E61" w14:textId="075FF56A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678" w:type="dxa"/>
          </w:tcPr>
          <w:p w14:paraId="346C3733" w14:textId="3D564F5B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368E71F3" w14:textId="77777777" w:rsidR="003E03A1" w:rsidRPr="00354152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Aliye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Çilan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Akın</w:t>
            </w:r>
          </w:p>
        </w:tc>
        <w:tc>
          <w:tcPr>
            <w:tcW w:w="2835" w:type="dxa"/>
          </w:tcPr>
          <w:p w14:paraId="11B649A0" w14:textId="5CFDECAF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Aliye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Çilan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Akın</w:t>
            </w:r>
          </w:p>
        </w:tc>
      </w:tr>
      <w:tr w:rsidR="003E03A1" w:rsidRPr="00A66793" w14:paraId="37495483" w14:textId="77777777" w:rsidTr="00655813">
        <w:tc>
          <w:tcPr>
            <w:tcW w:w="3904" w:type="dxa"/>
            <w:shd w:val="clear" w:color="auto" w:fill="FFFFFF" w:themeFill="background1"/>
            <w:vAlign w:val="center"/>
          </w:tcPr>
          <w:p w14:paraId="5FBE065C" w14:textId="77777777" w:rsidR="003E03A1" w:rsidRPr="00E36FF9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2676">
              <w:rPr>
                <w:rFonts w:ascii="Times New Roman" w:hAnsi="Times New Roman" w:cs="Times New Roman"/>
                <w:sz w:val="20"/>
                <w:szCs w:val="20"/>
              </w:rPr>
              <w:t>Gastronomide Seçme Konular</w:t>
            </w:r>
          </w:p>
        </w:tc>
        <w:tc>
          <w:tcPr>
            <w:tcW w:w="1549" w:type="dxa"/>
          </w:tcPr>
          <w:p w14:paraId="1806ECEA" w14:textId="013AF836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1336" w:type="dxa"/>
          </w:tcPr>
          <w:p w14:paraId="5CBB794A" w14:textId="18DB9577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1F28F323" w14:textId="7D4FB367" w:rsidR="003E03A1" w:rsidRPr="00A66793" w:rsidRDefault="003E03A1" w:rsidP="003E03A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010444BC" w14:textId="77777777" w:rsidR="003E03A1" w:rsidRPr="00354152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835" w:type="dxa"/>
          </w:tcPr>
          <w:p w14:paraId="1BCD8A8F" w14:textId="146DD9C2" w:rsidR="003E03A1" w:rsidRPr="00A66793" w:rsidRDefault="003E03A1" w:rsidP="003E03A1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</w:tr>
    </w:tbl>
    <w:p w14:paraId="68C33B4C" w14:textId="77777777" w:rsidR="00CF3C5F" w:rsidRDefault="00CF3C5F" w:rsidP="00CF3C5F">
      <w:pPr>
        <w:jc w:val="both"/>
        <w:rPr>
          <w:rFonts w:ascii="Times New Roman" w:hAnsi="Times New Roman" w:cs="Times New Roman"/>
          <w:b/>
          <w:bCs/>
        </w:rPr>
      </w:pPr>
    </w:p>
    <w:p w14:paraId="049C9C50" w14:textId="77777777" w:rsidR="00CF3C5F" w:rsidRPr="00CF3C5F" w:rsidRDefault="00CF3C5F" w:rsidP="00CF3C5F">
      <w:pPr>
        <w:jc w:val="right"/>
        <w:rPr>
          <w:rFonts w:ascii="Times New Roman" w:hAnsi="Times New Roman" w:cs="Times New Roman"/>
          <w:b/>
          <w:bCs/>
        </w:rPr>
      </w:pPr>
      <w:r w:rsidRPr="00CF3C5F">
        <w:rPr>
          <w:rFonts w:ascii="Times New Roman" w:hAnsi="Times New Roman" w:cs="Times New Roman"/>
          <w:b/>
          <w:bCs/>
        </w:rPr>
        <w:t>Doç. Dr. Alper KURNAZ</w:t>
      </w:r>
    </w:p>
    <w:p w14:paraId="5936BEE9" w14:textId="07254EC1" w:rsidR="00CF3C5F" w:rsidRPr="007E640F" w:rsidRDefault="00CF3C5F" w:rsidP="00CF3C5F">
      <w:pPr>
        <w:jc w:val="right"/>
        <w:rPr>
          <w:rFonts w:ascii="Times New Roman" w:hAnsi="Times New Roman" w:cs="Times New Roman"/>
          <w:b/>
          <w:bCs/>
        </w:rPr>
      </w:pPr>
      <w:r w:rsidRPr="00CF3C5F">
        <w:rPr>
          <w:rFonts w:ascii="Times New Roman" w:hAnsi="Times New Roman" w:cs="Times New Roman"/>
          <w:b/>
          <w:bCs/>
        </w:rPr>
        <w:t>Gastronomi ve Mutfak Sanatları Bölüm Başkanı</w:t>
      </w:r>
    </w:p>
    <w:sectPr w:rsidR="00CF3C5F" w:rsidRPr="007E640F" w:rsidSect="004278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449A"/>
    <w:multiLevelType w:val="hybridMultilevel"/>
    <w:tmpl w:val="4816D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D04D4"/>
    <w:multiLevelType w:val="hybridMultilevel"/>
    <w:tmpl w:val="4816D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06875">
    <w:abstractNumId w:val="1"/>
  </w:num>
  <w:num w:numId="2" w16cid:durableId="202069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1"/>
    <w:rsid w:val="0000479D"/>
    <w:rsid w:val="00014232"/>
    <w:rsid w:val="0005593B"/>
    <w:rsid w:val="001632B9"/>
    <w:rsid w:val="00196F93"/>
    <w:rsid w:val="001C4D55"/>
    <w:rsid w:val="001D6E5C"/>
    <w:rsid w:val="001F6DBF"/>
    <w:rsid w:val="00232B63"/>
    <w:rsid w:val="002375EB"/>
    <w:rsid w:val="00260187"/>
    <w:rsid w:val="002B4AE9"/>
    <w:rsid w:val="00354152"/>
    <w:rsid w:val="00364007"/>
    <w:rsid w:val="003A1551"/>
    <w:rsid w:val="003E03A1"/>
    <w:rsid w:val="003E6D16"/>
    <w:rsid w:val="00427807"/>
    <w:rsid w:val="00471FC1"/>
    <w:rsid w:val="00480202"/>
    <w:rsid w:val="004855D8"/>
    <w:rsid w:val="004E4508"/>
    <w:rsid w:val="00551AB3"/>
    <w:rsid w:val="005D2811"/>
    <w:rsid w:val="006309A7"/>
    <w:rsid w:val="00682569"/>
    <w:rsid w:val="006A4E0D"/>
    <w:rsid w:val="006D64EA"/>
    <w:rsid w:val="00761DF5"/>
    <w:rsid w:val="007E640F"/>
    <w:rsid w:val="00813FDB"/>
    <w:rsid w:val="0089345C"/>
    <w:rsid w:val="00973E30"/>
    <w:rsid w:val="00992E45"/>
    <w:rsid w:val="009D5BFF"/>
    <w:rsid w:val="00A21975"/>
    <w:rsid w:val="00A266A3"/>
    <w:rsid w:val="00A66793"/>
    <w:rsid w:val="00A719A4"/>
    <w:rsid w:val="00B02820"/>
    <w:rsid w:val="00B660AE"/>
    <w:rsid w:val="00B86188"/>
    <w:rsid w:val="00BD12AB"/>
    <w:rsid w:val="00C02958"/>
    <w:rsid w:val="00C02E6E"/>
    <w:rsid w:val="00C31A59"/>
    <w:rsid w:val="00C77A35"/>
    <w:rsid w:val="00CF3C5F"/>
    <w:rsid w:val="00DC0351"/>
    <w:rsid w:val="00E36FF9"/>
    <w:rsid w:val="00E82676"/>
    <w:rsid w:val="00EA343F"/>
    <w:rsid w:val="00EE16A8"/>
    <w:rsid w:val="00F057C4"/>
    <w:rsid w:val="00F26267"/>
    <w:rsid w:val="00F31866"/>
    <w:rsid w:val="00F32BCA"/>
    <w:rsid w:val="00F61011"/>
    <w:rsid w:val="00F9022B"/>
    <w:rsid w:val="00F93C24"/>
    <w:rsid w:val="00FC16C9"/>
    <w:rsid w:val="00FD179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303A"/>
  <w15:chartTrackingRefBased/>
  <w15:docId w15:val="{A3AD1A05-7A98-4A2A-8A6B-362DAFC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2780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54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Yeter</dc:creator>
  <cp:keywords/>
  <dc:description/>
  <cp:lastModifiedBy>Ali Yeter</cp:lastModifiedBy>
  <cp:revision>29</cp:revision>
  <dcterms:created xsi:type="dcterms:W3CDTF">2023-04-05T07:17:00Z</dcterms:created>
  <dcterms:modified xsi:type="dcterms:W3CDTF">2025-05-28T13:15:00Z</dcterms:modified>
</cp:coreProperties>
</file>